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6E2BC" w14:textId="77777777" w:rsidR="001E742C" w:rsidRDefault="001E742C" w:rsidP="001E742C">
      <w:pPr>
        <w:rPr>
          <w:sz w:val="32"/>
          <w:szCs w:val="32"/>
        </w:rPr>
      </w:pPr>
      <w:r w:rsidRPr="000D2CB2">
        <w:rPr>
          <w:rStyle w:val="a3"/>
          <w:sz w:val="28"/>
          <w:szCs w:val="28"/>
        </w:rPr>
        <w:t xml:space="preserve">        </w:t>
      </w:r>
      <w:r>
        <w:rPr>
          <w:sz w:val="32"/>
          <w:szCs w:val="32"/>
        </w:rPr>
        <w:t>Отдел  Образования  Администрации   муниципального  района</w:t>
      </w:r>
    </w:p>
    <w:p w14:paraId="69B53BA2" w14:textId="77777777" w:rsidR="001E742C" w:rsidRDefault="001E742C" w:rsidP="001E742C">
      <w:pPr>
        <w:rPr>
          <w:sz w:val="32"/>
          <w:szCs w:val="32"/>
        </w:rPr>
      </w:pPr>
      <w:r>
        <w:rPr>
          <w:sz w:val="32"/>
          <w:szCs w:val="32"/>
        </w:rPr>
        <w:t xml:space="preserve">       Стерлитамакский   район  Республики  Башкортостан.</w:t>
      </w:r>
    </w:p>
    <w:p w14:paraId="68BDA112" w14:textId="77777777" w:rsidR="001E742C" w:rsidRDefault="001E742C" w:rsidP="001E742C">
      <w:pPr>
        <w:rPr>
          <w:sz w:val="32"/>
          <w:szCs w:val="32"/>
        </w:rPr>
      </w:pPr>
    </w:p>
    <w:p w14:paraId="4DD92CF8" w14:textId="77777777" w:rsidR="001E742C" w:rsidRDefault="001E742C" w:rsidP="001E742C">
      <w:pPr>
        <w:rPr>
          <w:sz w:val="32"/>
          <w:szCs w:val="32"/>
        </w:rPr>
      </w:pPr>
    </w:p>
    <w:p w14:paraId="1F9F027C" w14:textId="77777777" w:rsidR="001E742C" w:rsidRDefault="001E742C" w:rsidP="001E742C">
      <w:pPr>
        <w:rPr>
          <w:sz w:val="32"/>
          <w:szCs w:val="32"/>
        </w:rPr>
      </w:pPr>
    </w:p>
    <w:p w14:paraId="322F011A" w14:textId="77777777" w:rsidR="001E742C" w:rsidRDefault="001E742C" w:rsidP="001E742C">
      <w:pPr>
        <w:rPr>
          <w:sz w:val="32"/>
          <w:szCs w:val="32"/>
        </w:rPr>
      </w:pPr>
    </w:p>
    <w:p w14:paraId="504A02CF" w14:textId="77777777" w:rsidR="001E742C" w:rsidRDefault="001E742C" w:rsidP="001E742C">
      <w:pPr>
        <w:rPr>
          <w:sz w:val="32"/>
          <w:szCs w:val="32"/>
        </w:rPr>
      </w:pPr>
    </w:p>
    <w:p w14:paraId="425A9A2A" w14:textId="77777777" w:rsidR="001E742C" w:rsidRDefault="001E742C" w:rsidP="001E742C">
      <w:pPr>
        <w:rPr>
          <w:sz w:val="32"/>
          <w:szCs w:val="32"/>
        </w:rPr>
      </w:pPr>
    </w:p>
    <w:p w14:paraId="28D9045E" w14:textId="77777777" w:rsidR="001E742C" w:rsidRDefault="001E742C" w:rsidP="001E742C">
      <w:pPr>
        <w:rPr>
          <w:sz w:val="32"/>
          <w:szCs w:val="32"/>
        </w:rPr>
      </w:pPr>
    </w:p>
    <w:p w14:paraId="187922BD" w14:textId="77777777" w:rsidR="001E742C" w:rsidRDefault="001E742C" w:rsidP="001E742C">
      <w:pPr>
        <w:rPr>
          <w:b/>
          <w:bCs/>
          <w:sz w:val="48"/>
          <w:szCs w:val="48"/>
        </w:rPr>
      </w:pPr>
      <w:r w:rsidRPr="00331369">
        <w:rPr>
          <w:b/>
          <w:bCs/>
          <w:sz w:val="48"/>
          <w:szCs w:val="48"/>
        </w:rPr>
        <w:t xml:space="preserve">           </w:t>
      </w:r>
      <w:r>
        <w:rPr>
          <w:b/>
          <w:bCs/>
          <w:sz w:val="48"/>
          <w:szCs w:val="48"/>
        </w:rPr>
        <w:t xml:space="preserve">Конспект кружковой деятельности </w:t>
      </w:r>
    </w:p>
    <w:p w14:paraId="28894C16" w14:textId="47FA02BC" w:rsidR="001E742C" w:rsidRDefault="001E742C" w:rsidP="001E742C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«Зимние приключения Колобка»</w:t>
      </w:r>
    </w:p>
    <w:p w14:paraId="3638BBD6" w14:textId="55355670" w:rsidR="001E742C" w:rsidRPr="002D0C8F" w:rsidRDefault="001E742C" w:rsidP="001E742C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в младшей группе</w:t>
      </w:r>
    </w:p>
    <w:p w14:paraId="398AE466" w14:textId="77777777" w:rsidR="001E742C" w:rsidRDefault="001E742C" w:rsidP="001E742C">
      <w:pPr>
        <w:rPr>
          <w:sz w:val="32"/>
          <w:szCs w:val="32"/>
        </w:rPr>
      </w:pPr>
    </w:p>
    <w:p w14:paraId="2068E6DC" w14:textId="77777777" w:rsidR="001E742C" w:rsidRDefault="001E742C" w:rsidP="001E742C">
      <w:pPr>
        <w:rPr>
          <w:sz w:val="32"/>
          <w:szCs w:val="32"/>
        </w:rPr>
      </w:pPr>
    </w:p>
    <w:p w14:paraId="736D5C89" w14:textId="77777777" w:rsidR="001E742C" w:rsidRDefault="001E742C" w:rsidP="001E742C">
      <w:pPr>
        <w:rPr>
          <w:sz w:val="32"/>
          <w:szCs w:val="32"/>
        </w:rPr>
      </w:pPr>
    </w:p>
    <w:p w14:paraId="4583F313" w14:textId="77777777" w:rsidR="001E742C" w:rsidRDefault="001E742C" w:rsidP="001E742C">
      <w:pPr>
        <w:rPr>
          <w:sz w:val="32"/>
          <w:szCs w:val="32"/>
        </w:rPr>
      </w:pPr>
    </w:p>
    <w:p w14:paraId="7210EAC1" w14:textId="77777777" w:rsidR="001E742C" w:rsidRDefault="001E742C" w:rsidP="001E742C">
      <w:pPr>
        <w:rPr>
          <w:sz w:val="32"/>
          <w:szCs w:val="32"/>
        </w:rPr>
      </w:pPr>
    </w:p>
    <w:p w14:paraId="0E0AD990" w14:textId="77777777" w:rsidR="001E742C" w:rsidRDefault="001E742C" w:rsidP="001E742C">
      <w:pPr>
        <w:rPr>
          <w:sz w:val="32"/>
          <w:szCs w:val="32"/>
        </w:rPr>
      </w:pPr>
    </w:p>
    <w:p w14:paraId="51492F12" w14:textId="77777777" w:rsidR="001E742C" w:rsidRDefault="001E742C" w:rsidP="001E742C">
      <w:pPr>
        <w:rPr>
          <w:sz w:val="32"/>
          <w:szCs w:val="32"/>
        </w:rPr>
      </w:pPr>
    </w:p>
    <w:p w14:paraId="7F9FA37F" w14:textId="77777777" w:rsidR="001E742C" w:rsidRDefault="001E742C" w:rsidP="001E742C">
      <w:pPr>
        <w:rPr>
          <w:sz w:val="32"/>
          <w:szCs w:val="32"/>
        </w:rPr>
      </w:pPr>
    </w:p>
    <w:p w14:paraId="2A5036CD" w14:textId="77777777" w:rsidR="001E742C" w:rsidRDefault="001E742C" w:rsidP="001E742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</w:t>
      </w:r>
    </w:p>
    <w:p w14:paraId="62530D18" w14:textId="77777777" w:rsidR="001E742C" w:rsidRDefault="001E742C" w:rsidP="001E742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Подготовила  и  провела</w:t>
      </w:r>
    </w:p>
    <w:p w14:paraId="272A3B85" w14:textId="77777777" w:rsidR="001E742C" w:rsidRDefault="001E742C" w:rsidP="001E742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Воспитатель   Горелкина  Л.А.</w:t>
      </w:r>
    </w:p>
    <w:p w14:paraId="1A3A2314" w14:textId="77777777" w:rsidR="001E742C" w:rsidRPr="00B73285" w:rsidRDefault="001E742C" w:rsidP="001E742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20</w:t>
      </w:r>
      <w:r w:rsidRPr="00331369">
        <w:rPr>
          <w:sz w:val="32"/>
          <w:szCs w:val="32"/>
        </w:rPr>
        <w:t>2</w:t>
      </w:r>
      <w:r>
        <w:rPr>
          <w:sz w:val="32"/>
          <w:szCs w:val="32"/>
        </w:rPr>
        <w:t>2г.</w:t>
      </w:r>
    </w:p>
    <w:p w14:paraId="07480745" w14:textId="77777777" w:rsidR="000F7B0E" w:rsidRPr="000C1677" w:rsidRDefault="000F7B0E" w:rsidP="000F7B0E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lastRenderedPageBreak/>
        <w:t>По теме : «Безопасность на льду»</w:t>
      </w:r>
    </w:p>
    <w:p w14:paraId="34BD0288" w14:textId="5538AA27" w:rsidR="007151B6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Сказка о поведении на льду</w:t>
      </w:r>
    </w:p>
    <w:p w14:paraId="79E485E9" w14:textId="6F96474B" w:rsidR="007151B6" w:rsidRPr="007151B6" w:rsidRDefault="007151B6" w:rsidP="007151B6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1B6">
        <w:rPr>
          <w:rFonts w:ascii="Times New Roman" w:hAnsi="Times New Roman" w:cs="Times New Roman"/>
          <w:sz w:val="28"/>
          <w:szCs w:val="28"/>
        </w:rPr>
        <w:t>Цель: Укрепление физического и психического здоровья детей.</w:t>
      </w:r>
    </w:p>
    <w:p w14:paraId="48DA7AA7" w14:textId="70DC6F85" w:rsidR="00F63439" w:rsidRDefault="007151B6" w:rsidP="00F63439">
      <w:pPr>
        <w:shd w:val="clear" w:color="auto" w:fill="FFFFFF" w:themeFill="background1"/>
        <w:spacing w:line="36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151B6">
        <w:rPr>
          <w:rFonts w:ascii="Times New Roman" w:hAnsi="Times New Roman" w:cs="Times New Roman"/>
          <w:sz w:val="28"/>
          <w:szCs w:val="28"/>
        </w:rPr>
        <w:t>Задачи:</w:t>
      </w:r>
      <w:r w:rsidR="00F63439">
        <w:rPr>
          <w:rFonts w:ascii="Times New Roman" w:hAnsi="Times New Roman" w:cs="Times New Roman"/>
          <w:sz w:val="28"/>
          <w:szCs w:val="28"/>
        </w:rPr>
        <w:t xml:space="preserve"> </w:t>
      </w:r>
      <w:r w:rsidR="00F63439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F63439" w:rsidRPr="00F6343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</w:t>
      </w:r>
      <w:r w:rsidR="00F63439" w:rsidRPr="00F6343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богащать представления детей о </w:t>
      </w:r>
      <w:r w:rsidR="00F63439" w:rsidRPr="00F6343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безопасности на льду</w:t>
      </w:r>
      <w:r w:rsidR="00F63439" w:rsidRPr="00F6343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о героях сказки "Колобок"</w:t>
      </w:r>
      <w:r w:rsidR="00F6343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</w:p>
    <w:p w14:paraId="58B6348B" w14:textId="6282A400" w:rsidR="007151B6" w:rsidRPr="007151B6" w:rsidRDefault="007151B6" w:rsidP="007151B6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1B6">
        <w:rPr>
          <w:rFonts w:ascii="Times New Roman" w:hAnsi="Times New Roman" w:cs="Times New Roman"/>
          <w:sz w:val="28"/>
          <w:szCs w:val="28"/>
        </w:rPr>
        <w:t xml:space="preserve"> Активизировать имеющие знания и умения детей; </w:t>
      </w:r>
    </w:p>
    <w:p w14:paraId="6E49429E" w14:textId="77777777" w:rsidR="007151B6" w:rsidRPr="007151B6" w:rsidRDefault="007151B6" w:rsidP="007151B6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1B6">
        <w:rPr>
          <w:rFonts w:ascii="Times New Roman" w:hAnsi="Times New Roman" w:cs="Times New Roman"/>
          <w:sz w:val="28"/>
          <w:szCs w:val="28"/>
        </w:rPr>
        <w:t>Формировать представление о ценности здоровья;</w:t>
      </w:r>
    </w:p>
    <w:p w14:paraId="508F5CDE" w14:textId="77777777" w:rsidR="007151B6" w:rsidRPr="007151B6" w:rsidRDefault="007151B6" w:rsidP="007151B6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1B6">
        <w:rPr>
          <w:rFonts w:ascii="Times New Roman" w:hAnsi="Times New Roman" w:cs="Times New Roman"/>
          <w:sz w:val="28"/>
          <w:szCs w:val="28"/>
        </w:rPr>
        <w:t xml:space="preserve"> желание вести здоровый образ жизни. </w:t>
      </w:r>
    </w:p>
    <w:p w14:paraId="7339F0FE" w14:textId="30D11C91" w:rsidR="007151B6" w:rsidRDefault="007151B6" w:rsidP="007151B6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1B6">
        <w:rPr>
          <w:rFonts w:ascii="Times New Roman" w:hAnsi="Times New Roman" w:cs="Times New Roman"/>
          <w:sz w:val="28"/>
          <w:szCs w:val="28"/>
        </w:rPr>
        <w:t>Способствовать через игровую деятельность эмоциональному развитию ребенка.</w:t>
      </w:r>
    </w:p>
    <w:p w14:paraId="3BD8CD48" w14:textId="77777777" w:rsidR="000F7B0E" w:rsidRPr="000C1677" w:rsidRDefault="000F7B0E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ABE2189" w14:textId="5B0DCBF0" w:rsidR="009E1E62" w:rsidRPr="000F7B0E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0F7B0E">
        <w:rPr>
          <w:rFonts w:ascii="Times New Roman" w:hAnsi="Times New Roman" w:cs="Times New Roman"/>
          <w:b/>
          <w:bCs/>
          <w:sz w:val="40"/>
          <w:szCs w:val="40"/>
        </w:rPr>
        <w:t>Сказка «Зимн</w:t>
      </w:r>
      <w:r w:rsidR="001E742C">
        <w:rPr>
          <w:rFonts w:ascii="Times New Roman" w:hAnsi="Times New Roman" w:cs="Times New Roman"/>
          <w:b/>
          <w:bCs/>
          <w:sz w:val="40"/>
          <w:szCs w:val="40"/>
        </w:rPr>
        <w:t>и</w:t>
      </w:r>
      <w:r w:rsidRPr="000F7B0E">
        <w:rPr>
          <w:rFonts w:ascii="Times New Roman" w:hAnsi="Times New Roman" w:cs="Times New Roman"/>
          <w:b/>
          <w:bCs/>
          <w:sz w:val="40"/>
          <w:szCs w:val="40"/>
        </w:rPr>
        <w:t>е приключени</w:t>
      </w:r>
      <w:r w:rsidR="001E742C">
        <w:rPr>
          <w:rFonts w:ascii="Times New Roman" w:hAnsi="Times New Roman" w:cs="Times New Roman"/>
          <w:b/>
          <w:bCs/>
          <w:sz w:val="40"/>
          <w:szCs w:val="40"/>
        </w:rPr>
        <w:t>я</w:t>
      </w:r>
      <w:r w:rsidRPr="000F7B0E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254D7C" w:rsidRPr="000F7B0E">
        <w:rPr>
          <w:rFonts w:ascii="Times New Roman" w:hAnsi="Times New Roman" w:cs="Times New Roman"/>
          <w:b/>
          <w:bCs/>
          <w:sz w:val="40"/>
          <w:szCs w:val="40"/>
        </w:rPr>
        <w:t>К</w:t>
      </w:r>
      <w:r w:rsidRPr="000F7B0E">
        <w:rPr>
          <w:rFonts w:ascii="Times New Roman" w:hAnsi="Times New Roman" w:cs="Times New Roman"/>
          <w:b/>
          <w:bCs/>
          <w:sz w:val="40"/>
          <w:szCs w:val="40"/>
        </w:rPr>
        <w:t>олобка»</w:t>
      </w:r>
    </w:p>
    <w:p w14:paraId="7B196ABE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074B57E" w14:textId="4EA100C4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(звучит музыка …)</w:t>
      </w:r>
    </w:p>
    <w:p w14:paraId="486399D6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0117259" w14:textId="7F61A929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 xml:space="preserve">Дружно жили не тужили все герои сказки той.., </w:t>
      </w:r>
    </w:p>
    <w:p w14:paraId="77249FFB" w14:textId="4A1824AB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Но однажды неспеша…</w:t>
      </w:r>
    </w:p>
    <w:p w14:paraId="531A6362" w14:textId="073D03FA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 xml:space="preserve">В гости к ним пришла </w:t>
      </w:r>
      <w:r w:rsidR="00254D7C">
        <w:rPr>
          <w:rFonts w:ascii="Times New Roman" w:hAnsi="Times New Roman" w:cs="Times New Roman"/>
          <w:sz w:val="28"/>
          <w:szCs w:val="28"/>
        </w:rPr>
        <w:t>В</w:t>
      </w:r>
      <w:r w:rsidRPr="000C1677">
        <w:rPr>
          <w:rFonts w:ascii="Times New Roman" w:hAnsi="Times New Roman" w:cs="Times New Roman"/>
          <w:sz w:val="28"/>
          <w:szCs w:val="28"/>
        </w:rPr>
        <w:t>есна...</w:t>
      </w:r>
    </w:p>
    <w:p w14:paraId="3663828A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8753049" w14:textId="0DBC9813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4D7C">
        <w:rPr>
          <w:rFonts w:ascii="Times New Roman" w:hAnsi="Times New Roman" w:cs="Times New Roman"/>
          <w:b/>
          <w:bCs/>
          <w:sz w:val="28"/>
          <w:szCs w:val="28"/>
        </w:rPr>
        <w:t>Дед</w:t>
      </w:r>
      <w:r w:rsidRPr="000C1677">
        <w:rPr>
          <w:rFonts w:ascii="Times New Roman" w:hAnsi="Times New Roman" w:cs="Times New Roman"/>
          <w:sz w:val="28"/>
          <w:szCs w:val="28"/>
        </w:rPr>
        <w:t>: Может выйдем а, вдвоём?</w:t>
      </w:r>
    </w:p>
    <w:p w14:paraId="10E0679C" w14:textId="1722B864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Порыбачим мы на речке.</w:t>
      </w:r>
    </w:p>
    <w:p w14:paraId="7213F85A" w14:textId="104B017E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Посмотри-ка пусто в печке.</w:t>
      </w:r>
    </w:p>
    <w:p w14:paraId="2884E9EF" w14:textId="29D21E58" w:rsidR="002D4CCF" w:rsidRPr="000C1677" w:rsidRDefault="002D4CCF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А как речка хороша…</w:t>
      </w:r>
    </w:p>
    <w:p w14:paraId="3AFBE1B8" w14:textId="76961FFC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Запекли бы рыбки мы</w:t>
      </w:r>
      <w:r w:rsidR="002D4CCF" w:rsidRPr="000C1677">
        <w:rPr>
          <w:rFonts w:ascii="Times New Roman" w:hAnsi="Times New Roman" w:cs="Times New Roman"/>
          <w:sz w:val="28"/>
          <w:szCs w:val="28"/>
        </w:rPr>
        <w:t>….</w:t>
      </w:r>
    </w:p>
    <w:p w14:paraId="6C0F13BB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Это лучше чем блины.</w:t>
      </w:r>
    </w:p>
    <w:p w14:paraId="1974CD25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3CBC2B6" w14:textId="1F129063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4D7C">
        <w:rPr>
          <w:rFonts w:ascii="Times New Roman" w:hAnsi="Times New Roman" w:cs="Times New Roman"/>
          <w:b/>
          <w:bCs/>
          <w:sz w:val="28"/>
          <w:szCs w:val="28"/>
        </w:rPr>
        <w:t>Баба: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Нет…</w:t>
      </w:r>
    </w:p>
    <w:p w14:paraId="747D1EB5" w14:textId="646791FF" w:rsidR="009E1E62" w:rsidRPr="000C1677" w:rsidRDefault="001E742C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E1E62" w:rsidRPr="000C1677">
        <w:rPr>
          <w:rFonts w:ascii="Times New Roman" w:hAnsi="Times New Roman" w:cs="Times New Roman"/>
          <w:sz w:val="28"/>
          <w:szCs w:val="28"/>
        </w:rPr>
        <w:t>а речку не пущу,</w:t>
      </w:r>
    </w:p>
    <w:p w14:paraId="23E123D7" w14:textId="28792B88" w:rsidR="009E1E62" w:rsidRPr="000C1677" w:rsidRDefault="00254D7C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="009E1E62" w:rsidRPr="000C1677">
        <w:rPr>
          <w:rFonts w:ascii="Times New Roman" w:hAnsi="Times New Roman" w:cs="Times New Roman"/>
          <w:sz w:val="28"/>
          <w:szCs w:val="28"/>
        </w:rPr>
        <w:t xml:space="preserve">то поесть </w:t>
      </w:r>
      <w:r w:rsidR="002D4CCF" w:rsidRPr="000C1677">
        <w:rPr>
          <w:rFonts w:ascii="Times New Roman" w:hAnsi="Times New Roman" w:cs="Times New Roman"/>
          <w:sz w:val="28"/>
          <w:szCs w:val="28"/>
        </w:rPr>
        <w:t xml:space="preserve">тут </w:t>
      </w:r>
      <w:r w:rsidR="009E1E62" w:rsidRPr="000C1677">
        <w:rPr>
          <w:rFonts w:ascii="Times New Roman" w:hAnsi="Times New Roman" w:cs="Times New Roman"/>
          <w:sz w:val="28"/>
          <w:szCs w:val="28"/>
        </w:rPr>
        <w:t>поищу.</w:t>
      </w:r>
    </w:p>
    <w:p w14:paraId="281C9B55" w14:textId="2DC00C55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Лед на речке тонкий, слабый.</w:t>
      </w:r>
    </w:p>
    <w:p w14:paraId="7FDC29B0" w14:textId="3BA5F0C5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Или ты совсем забыл?</w:t>
      </w:r>
    </w:p>
    <w:p w14:paraId="54515861" w14:textId="681291E0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Выйдешь ты на тонкий лед,</w:t>
      </w:r>
    </w:p>
    <w:p w14:paraId="6631CAAD" w14:textId="4AE9FDDB" w:rsidR="009E1E62" w:rsidRPr="000C1677" w:rsidRDefault="00254D7C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E1E62" w:rsidRPr="000C1677">
        <w:rPr>
          <w:rFonts w:ascii="Times New Roman" w:hAnsi="Times New Roman" w:cs="Times New Roman"/>
          <w:sz w:val="28"/>
          <w:szCs w:val="28"/>
        </w:rPr>
        <w:t>ойдешь ко дну как бегемот.</w:t>
      </w:r>
    </w:p>
    <w:p w14:paraId="1F3937E6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Сядь-ка, лучше отдохни,</w:t>
      </w:r>
    </w:p>
    <w:p w14:paraId="71223F5A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9E566DE" w14:textId="7DF293EB" w:rsidR="009E1E62" w:rsidRPr="000C1677" w:rsidRDefault="00254D7C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E1E62" w:rsidRPr="000C1677">
        <w:rPr>
          <w:rFonts w:ascii="Times New Roman" w:hAnsi="Times New Roman" w:cs="Times New Roman"/>
          <w:sz w:val="28"/>
          <w:szCs w:val="28"/>
        </w:rPr>
        <w:t>ебе лапти вон сплети…!</w:t>
      </w:r>
    </w:p>
    <w:p w14:paraId="00A82034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DEEDF2" w14:textId="6540C00E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4D7C">
        <w:rPr>
          <w:rFonts w:ascii="Times New Roman" w:hAnsi="Times New Roman" w:cs="Times New Roman"/>
          <w:b/>
          <w:bCs/>
          <w:sz w:val="28"/>
          <w:szCs w:val="28"/>
        </w:rPr>
        <w:t>Дед</w:t>
      </w:r>
      <w:r w:rsidRPr="000C1677">
        <w:rPr>
          <w:rFonts w:ascii="Times New Roman" w:hAnsi="Times New Roman" w:cs="Times New Roman"/>
          <w:sz w:val="28"/>
          <w:szCs w:val="28"/>
        </w:rPr>
        <w:t>: Я то что! А есть охота.</w:t>
      </w:r>
    </w:p>
    <w:p w14:paraId="265B6C41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Я бы съел и бегемота!</w:t>
      </w:r>
    </w:p>
    <w:p w14:paraId="1C54BF86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6ED300A" w14:textId="43F9E7DC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4D7C">
        <w:rPr>
          <w:rFonts w:ascii="Times New Roman" w:hAnsi="Times New Roman" w:cs="Times New Roman"/>
          <w:b/>
          <w:bCs/>
          <w:sz w:val="28"/>
          <w:szCs w:val="28"/>
        </w:rPr>
        <w:t>Баба: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По сусекам поскребу.</w:t>
      </w:r>
    </w:p>
    <w:p w14:paraId="7458A701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Может, что-нибудь найду!</w:t>
      </w:r>
    </w:p>
    <w:p w14:paraId="080BB41F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6F0556F" w14:textId="65BC2D18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4D7C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="002D4CCF" w:rsidRPr="000C1677">
        <w:rPr>
          <w:rFonts w:ascii="Times New Roman" w:hAnsi="Times New Roman" w:cs="Times New Roman"/>
          <w:sz w:val="28"/>
          <w:szCs w:val="28"/>
        </w:rPr>
        <w:t xml:space="preserve"> </w:t>
      </w:r>
      <w:r w:rsidRPr="000C1677">
        <w:rPr>
          <w:rFonts w:ascii="Times New Roman" w:hAnsi="Times New Roman" w:cs="Times New Roman"/>
          <w:sz w:val="28"/>
          <w:szCs w:val="28"/>
        </w:rPr>
        <w:t xml:space="preserve"> Постаралась бабка наша.</w:t>
      </w:r>
    </w:p>
    <w:p w14:paraId="5F99BD77" w14:textId="7F1AD8BE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По сусекам наскребла.</w:t>
      </w:r>
    </w:p>
    <w:p w14:paraId="28066CC0" w14:textId="114E0C90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И колобка нам испекла…!</w:t>
      </w:r>
    </w:p>
    <w:p w14:paraId="1986D885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B99A53D" w14:textId="0C457274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4D7C">
        <w:rPr>
          <w:rFonts w:ascii="Times New Roman" w:hAnsi="Times New Roman" w:cs="Times New Roman"/>
          <w:b/>
          <w:bCs/>
          <w:sz w:val="28"/>
          <w:szCs w:val="28"/>
        </w:rPr>
        <w:t>Баба: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Глянь-ка дед! Что получилось…</w:t>
      </w:r>
    </w:p>
    <w:p w14:paraId="07B96CA3" w14:textId="62964258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Вот, красавец то, какой!</w:t>
      </w:r>
    </w:p>
    <w:p w14:paraId="04C117F3" w14:textId="397C0442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Положу я. Пусть остынет.</w:t>
      </w:r>
    </w:p>
    <w:p w14:paraId="7EC078C0" w14:textId="5F447640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Погоди пока, постой!</w:t>
      </w:r>
    </w:p>
    <w:p w14:paraId="38E555C9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15F1F1C" w14:textId="0BA5A163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4D7C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Ну как в сказке говориться</w:t>
      </w:r>
    </w:p>
    <w:p w14:paraId="29001C16" w14:textId="6C2D04A4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Колобок то прыг! Свалился!</w:t>
      </w:r>
    </w:p>
    <w:p w14:paraId="7F4A2A0C" w14:textId="1617F1D4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И на речку покатился.</w:t>
      </w:r>
    </w:p>
    <w:p w14:paraId="29F63CD6" w14:textId="2FA51B5F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Слышал дедовы слова,</w:t>
      </w:r>
    </w:p>
    <w:p w14:paraId="6688B076" w14:textId="01CDE29F" w:rsidR="009E1E62" w:rsidRPr="000C1677" w:rsidRDefault="002D4CCF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Ч</w:t>
      </w:r>
      <w:r w:rsidR="009E1E62" w:rsidRPr="000C1677">
        <w:rPr>
          <w:rFonts w:ascii="Times New Roman" w:hAnsi="Times New Roman" w:cs="Times New Roman"/>
          <w:sz w:val="28"/>
          <w:szCs w:val="28"/>
        </w:rPr>
        <w:t>то</w:t>
      </w:r>
      <w:r w:rsidRPr="000C1677">
        <w:rPr>
          <w:rFonts w:ascii="Times New Roman" w:hAnsi="Times New Roman" w:cs="Times New Roman"/>
          <w:sz w:val="28"/>
          <w:szCs w:val="28"/>
        </w:rPr>
        <w:t>…Ах!..</w:t>
      </w:r>
      <w:r w:rsidR="009E1E62" w:rsidRPr="000C1677">
        <w:rPr>
          <w:rFonts w:ascii="Times New Roman" w:hAnsi="Times New Roman" w:cs="Times New Roman"/>
          <w:sz w:val="28"/>
          <w:szCs w:val="28"/>
        </w:rPr>
        <w:t xml:space="preserve"> как речка хороша.</w:t>
      </w:r>
    </w:p>
    <w:p w14:paraId="24E68D17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8C27640" w14:textId="4591F660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4D7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Колобок: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Покатаюсь я чуток</w:t>
      </w:r>
    </w:p>
    <w:p w14:paraId="340BB720" w14:textId="41485E00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Ни чего что тон</w:t>
      </w:r>
      <w:r w:rsidR="002D4CCF" w:rsidRPr="000C1677">
        <w:rPr>
          <w:rFonts w:ascii="Times New Roman" w:hAnsi="Times New Roman" w:cs="Times New Roman"/>
          <w:sz w:val="28"/>
          <w:szCs w:val="28"/>
        </w:rPr>
        <w:t>ок</w:t>
      </w:r>
      <w:r w:rsidRPr="000C1677">
        <w:rPr>
          <w:rFonts w:ascii="Times New Roman" w:hAnsi="Times New Roman" w:cs="Times New Roman"/>
          <w:sz w:val="28"/>
          <w:szCs w:val="28"/>
        </w:rPr>
        <w:t xml:space="preserve"> лед!</w:t>
      </w:r>
    </w:p>
    <w:p w14:paraId="407D0C15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(звучит песенка колобка….)</w:t>
      </w:r>
    </w:p>
    <w:p w14:paraId="18456A15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EFB9EC6" w14:textId="686C9B8F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4D7C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Катиться наш колобок.</w:t>
      </w:r>
    </w:p>
    <w:p w14:paraId="5045509F" w14:textId="2998BD8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По дороге снег жует.</w:t>
      </w:r>
    </w:p>
    <w:p w14:paraId="4B10D515" w14:textId="63ABB231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Появился зайка тут.</w:t>
      </w:r>
    </w:p>
    <w:p w14:paraId="1A519579" w14:textId="4CDFECF3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Его знают все вокруг.</w:t>
      </w:r>
    </w:p>
    <w:p w14:paraId="46DFFEF9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(звучит музыка…появляется зайка)</w:t>
      </w:r>
    </w:p>
    <w:p w14:paraId="1A458341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A8C7AE1" w14:textId="1E276579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4D7C">
        <w:rPr>
          <w:rFonts w:ascii="Times New Roman" w:hAnsi="Times New Roman" w:cs="Times New Roman"/>
          <w:b/>
          <w:bCs/>
          <w:sz w:val="28"/>
          <w:szCs w:val="28"/>
        </w:rPr>
        <w:t>Заяц: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Здравствуй, здравствуй колобок!</w:t>
      </w:r>
    </w:p>
    <w:p w14:paraId="5FAE28EA" w14:textId="03819B1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Ты что мал еще совсем!</w:t>
      </w:r>
    </w:p>
    <w:p w14:paraId="27B890EA" w14:textId="5834FAAD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По дороге снег всё ел…</w:t>
      </w:r>
    </w:p>
    <w:p w14:paraId="6A60F8A5" w14:textId="334B6D5D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Знает каждая зверушка,</w:t>
      </w:r>
    </w:p>
    <w:p w14:paraId="3686A826" w14:textId="47EFDE6E" w:rsidR="009E1E62" w:rsidRPr="000C1677" w:rsidRDefault="00254D7C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E1E62" w:rsidRPr="000C1677">
        <w:rPr>
          <w:rFonts w:ascii="Times New Roman" w:hAnsi="Times New Roman" w:cs="Times New Roman"/>
          <w:sz w:val="28"/>
          <w:szCs w:val="28"/>
        </w:rPr>
        <w:t>то живет в этом лесу.</w:t>
      </w:r>
    </w:p>
    <w:p w14:paraId="4265BCB3" w14:textId="3500D65B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Заболеешь не на шутку.</w:t>
      </w:r>
    </w:p>
    <w:p w14:paraId="5FE89601" w14:textId="4F9F8010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Снег холодный я б не ел!</w:t>
      </w:r>
    </w:p>
    <w:p w14:paraId="78CF9C9F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И тебе бы не велел!</w:t>
      </w:r>
    </w:p>
    <w:p w14:paraId="4FB86E0E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CB684F0" w14:textId="17331749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4D7C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Заяц! Заяц! Ну, ты крут!</w:t>
      </w:r>
    </w:p>
    <w:p w14:paraId="63ADD6FA" w14:textId="1E110930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Думал, я в народе врут!</w:t>
      </w:r>
    </w:p>
    <w:p w14:paraId="38A2E836" w14:textId="0E9A3CB9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Все ты знаешь. Помоги!</w:t>
      </w:r>
    </w:p>
    <w:p w14:paraId="5CB34033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Где тут речка впереди?</w:t>
      </w:r>
    </w:p>
    <w:p w14:paraId="63B2C389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AD3F523" w14:textId="4E184738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4D7C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Показал зайчонок путь.</w:t>
      </w:r>
    </w:p>
    <w:p w14:paraId="33174293" w14:textId="12DB80A6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Вот там 3 елки обогнуть.</w:t>
      </w:r>
    </w:p>
    <w:p w14:paraId="289268D0" w14:textId="14710A29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Вправо, влево и направо.</w:t>
      </w:r>
    </w:p>
    <w:p w14:paraId="13CBBD98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А потом все время прямо.</w:t>
      </w:r>
    </w:p>
    <w:p w14:paraId="0A353562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99F9BD4" w14:textId="7AEDFDEB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4D7C">
        <w:rPr>
          <w:rFonts w:ascii="Times New Roman" w:hAnsi="Times New Roman" w:cs="Times New Roman"/>
          <w:b/>
          <w:bCs/>
          <w:sz w:val="28"/>
          <w:szCs w:val="28"/>
        </w:rPr>
        <w:t>Заяц: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Но там опасно не ходи!</w:t>
      </w:r>
    </w:p>
    <w:p w14:paraId="5B29EDEE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lastRenderedPageBreak/>
        <w:t>Быть беде там, слышишь ты!</w:t>
      </w:r>
    </w:p>
    <w:p w14:paraId="72999C19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29F493B" w14:textId="149D8B19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4D7C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Бабу с дедом я не слушал</w:t>
      </w:r>
    </w:p>
    <w:p w14:paraId="23C9329A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И тебя не буду слушать!</w:t>
      </w:r>
    </w:p>
    <w:p w14:paraId="78A7136F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D98A109" w14:textId="30B545D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Катиться наш колобок,</w:t>
      </w:r>
    </w:p>
    <w:p w14:paraId="107FCD66" w14:textId="35450ABE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А навстречу ему волк.</w:t>
      </w:r>
    </w:p>
    <w:p w14:paraId="5C3121EA" w14:textId="34B9F95C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(звучит музыка…. появляется волк)</w:t>
      </w:r>
    </w:p>
    <w:p w14:paraId="6175ACEC" w14:textId="6CC0BA8E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Увидал как колобок</w:t>
      </w:r>
    </w:p>
    <w:p w14:paraId="5CF482CA" w14:textId="40839FFD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с горочки скатился.</w:t>
      </w:r>
    </w:p>
    <w:p w14:paraId="2B4A62AA" w14:textId="0E022D54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И под сосулькою большой</w:t>
      </w:r>
      <w:r w:rsidR="002D4CCF" w:rsidRPr="000C1677">
        <w:rPr>
          <w:rFonts w:ascii="Times New Roman" w:hAnsi="Times New Roman" w:cs="Times New Roman"/>
          <w:sz w:val="28"/>
          <w:szCs w:val="28"/>
        </w:rPr>
        <w:t>…</w:t>
      </w:r>
    </w:p>
    <w:p w14:paraId="0491AA43" w14:textId="410F987A" w:rsidR="002D4CCF" w:rsidRPr="000C1677" w:rsidRDefault="002D4CCF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Он остановился…</w:t>
      </w:r>
    </w:p>
    <w:p w14:paraId="5FB7E115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9DFFB44" w14:textId="43B08F75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Волк</w:t>
      </w:r>
      <w:r w:rsidRPr="000C1677">
        <w:rPr>
          <w:rFonts w:ascii="Times New Roman" w:hAnsi="Times New Roman" w:cs="Times New Roman"/>
          <w:sz w:val="28"/>
          <w:szCs w:val="28"/>
        </w:rPr>
        <w:t>: Здравствуй, здравствуй колобок!</w:t>
      </w:r>
    </w:p>
    <w:p w14:paraId="4AC958FC" w14:textId="677C4B2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Под сосулькой ты не стой.</w:t>
      </w:r>
    </w:p>
    <w:p w14:paraId="07C93265" w14:textId="265BF43B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Ведь бывает так порой,</w:t>
      </w:r>
    </w:p>
    <w:p w14:paraId="4C9F13CC" w14:textId="5BB2F0E8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что подтает чуть она</w:t>
      </w:r>
      <w:r w:rsidR="002D4CCF" w:rsidRPr="000C1677">
        <w:rPr>
          <w:rFonts w:ascii="Times New Roman" w:hAnsi="Times New Roman" w:cs="Times New Roman"/>
          <w:sz w:val="28"/>
          <w:szCs w:val="28"/>
        </w:rPr>
        <w:t>….</w:t>
      </w:r>
    </w:p>
    <w:p w14:paraId="7AD0D59C" w14:textId="70E1E317" w:rsidR="002D4CCF" w:rsidRPr="000C1677" w:rsidRDefault="002D4CCF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И тогда грозит беда….!!!</w:t>
      </w:r>
    </w:p>
    <w:p w14:paraId="0DC7616A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4F4E991" w14:textId="5157805B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Бабу с дедом я не слушал.</w:t>
      </w:r>
    </w:p>
    <w:p w14:paraId="31912A4D" w14:textId="24E41434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Зайца тоже не послушал.</w:t>
      </w:r>
    </w:p>
    <w:p w14:paraId="7E936FC8" w14:textId="5CE7CD01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И тебя волчище тоже.</w:t>
      </w:r>
    </w:p>
    <w:p w14:paraId="2C1B2508" w14:textId="4764780E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Слушать мне совсем не</w:t>
      </w:r>
      <w:r w:rsidR="002D4CCF" w:rsidRPr="000C1677">
        <w:rPr>
          <w:rFonts w:ascii="Times New Roman" w:hAnsi="Times New Roman" w:cs="Times New Roman"/>
          <w:sz w:val="28"/>
          <w:szCs w:val="28"/>
        </w:rPr>
        <w:t>нужно…</w:t>
      </w:r>
      <w:r w:rsidRPr="000C1677">
        <w:rPr>
          <w:rFonts w:ascii="Times New Roman" w:hAnsi="Times New Roman" w:cs="Times New Roman"/>
          <w:sz w:val="28"/>
          <w:szCs w:val="28"/>
        </w:rPr>
        <w:t>.</w:t>
      </w:r>
    </w:p>
    <w:p w14:paraId="28685D74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Я на реченьку спешу,</w:t>
      </w:r>
    </w:p>
    <w:p w14:paraId="46D5F1CC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D66E0F0" w14:textId="45A7EBDB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Волк:</w:t>
      </w:r>
      <w:r w:rsidRPr="000C1677">
        <w:rPr>
          <w:rFonts w:ascii="Times New Roman" w:hAnsi="Times New Roman" w:cs="Times New Roman"/>
          <w:sz w:val="28"/>
          <w:szCs w:val="28"/>
        </w:rPr>
        <w:t xml:space="preserve"> Ты на речку не ходи</w:t>
      </w:r>
    </w:p>
    <w:p w14:paraId="7ED03897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Там опасно слышишь ты?</w:t>
      </w:r>
    </w:p>
    <w:p w14:paraId="1517FE28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6F2D17" w14:textId="441AAE78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Но колобок уже в пути</w:t>
      </w:r>
    </w:p>
    <w:p w14:paraId="5581323D" w14:textId="4EA40C8E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Что ждет его там впереди?</w:t>
      </w:r>
    </w:p>
    <w:p w14:paraId="09F2A456" w14:textId="0682910F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lastRenderedPageBreak/>
        <w:t>(звучит песенка колобка….)</w:t>
      </w:r>
    </w:p>
    <w:p w14:paraId="0FD2B50F" w14:textId="5A03AE63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Катиться наш колобок.</w:t>
      </w:r>
    </w:p>
    <w:p w14:paraId="31671C92" w14:textId="5A45DFCF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Видит на реке медведь.</w:t>
      </w:r>
    </w:p>
    <w:p w14:paraId="5BBFC9BB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И как начал он реветь.</w:t>
      </w:r>
    </w:p>
    <w:p w14:paraId="67AAE9B7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01D10DA" w14:textId="0EDD7E1E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Медведь: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В лесной охране я служу</w:t>
      </w:r>
    </w:p>
    <w:p w14:paraId="45846822" w14:textId="579D2ED6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И на речку не пущу.</w:t>
      </w:r>
    </w:p>
    <w:p w14:paraId="0A98A094" w14:textId="09A9F15D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Слышал, слышал про тебя.</w:t>
      </w:r>
    </w:p>
    <w:p w14:paraId="021250BD" w14:textId="2149074E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Вот пришел сюда с утра.</w:t>
      </w:r>
    </w:p>
    <w:p w14:paraId="62A7ACE8" w14:textId="45F9F56C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Нет, чтоб спать в своей берлоге</w:t>
      </w:r>
    </w:p>
    <w:p w14:paraId="25DA8ABB" w14:textId="367BC9D0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Я стою тут на дороге.</w:t>
      </w:r>
    </w:p>
    <w:p w14:paraId="0CAAA7BD" w14:textId="2E2AAEAC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Не хотелось мне пока</w:t>
      </w:r>
    </w:p>
    <w:p w14:paraId="1AE59DB4" w14:textId="32FCFAB5" w:rsidR="009E1E62" w:rsidRPr="000C1677" w:rsidRDefault="005F0EDA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9E1E62" w:rsidRPr="000C1677">
        <w:rPr>
          <w:rFonts w:ascii="Times New Roman" w:hAnsi="Times New Roman" w:cs="Times New Roman"/>
          <w:sz w:val="28"/>
          <w:szCs w:val="28"/>
        </w:rPr>
        <w:t>овить из речки колобка.</w:t>
      </w:r>
    </w:p>
    <w:p w14:paraId="262ACAF7" w14:textId="6FE97EF3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 xml:space="preserve">Видишь тонкий лед </w:t>
      </w:r>
      <w:r w:rsidR="002D4CCF" w:rsidRPr="000C1677">
        <w:rPr>
          <w:rFonts w:ascii="Times New Roman" w:hAnsi="Times New Roman" w:cs="Times New Roman"/>
          <w:sz w:val="28"/>
          <w:szCs w:val="28"/>
        </w:rPr>
        <w:t>везде…</w:t>
      </w:r>
    </w:p>
    <w:p w14:paraId="22DD8E5C" w14:textId="2D27EE30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И снегом запорошено</w:t>
      </w:r>
    </w:p>
    <w:p w14:paraId="46347746" w14:textId="7F8D99EB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Попадешь ты в полынью</w:t>
      </w:r>
      <w:r w:rsidR="002D4CCF" w:rsidRPr="000C1677">
        <w:rPr>
          <w:rFonts w:ascii="Times New Roman" w:hAnsi="Times New Roman" w:cs="Times New Roman"/>
          <w:sz w:val="28"/>
          <w:szCs w:val="28"/>
        </w:rPr>
        <w:t>…</w:t>
      </w:r>
    </w:p>
    <w:p w14:paraId="0CEA19DB" w14:textId="287BB6FE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Ходить тут не положено!</w:t>
      </w:r>
    </w:p>
    <w:p w14:paraId="5AFFC3CB" w14:textId="06774416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Подо льдом течет вода</w:t>
      </w:r>
    </w:p>
    <w:p w14:paraId="2CCBAB08" w14:textId="129C04F7" w:rsidR="009E1E62" w:rsidRPr="000C1677" w:rsidRDefault="009C6629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Коль в</w:t>
      </w:r>
      <w:r w:rsidR="009E1E62" w:rsidRPr="000C1677">
        <w:rPr>
          <w:rFonts w:ascii="Times New Roman" w:hAnsi="Times New Roman" w:cs="Times New Roman"/>
          <w:sz w:val="28"/>
          <w:szCs w:val="28"/>
        </w:rPr>
        <w:t xml:space="preserve">станешь ты на лед. </w:t>
      </w:r>
      <w:r w:rsidR="002D4CCF" w:rsidRPr="000C1677">
        <w:rPr>
          <w:rFonts w:ascii="Times New Roman" w:hAnsi="Times New Roman" w:cs="Times New Roman"/>
          <w:sz w:val="28"/>
          <w:szCs w:val="28"/>
        </w:rPr>
        <w:t>..Тогда</w:t>
      </w:r>
      <w:r w:rsidR="009E1E62" w:rsidRPr="000C1677">
        <w:rPr>
          <w:rFonts w:ascii="Times New Roman" w:hAnsi="Times New Roman" w:cs="Times New Roman"/>
          <w:sz w:val="28"/>
          <w:szCs w:val="28"/>
        </w:rPr>
        <w:t>.</w:t>
      </w:r>
    </w:p>
    <w:p w14:paraId="2051514C" w14:textId="0ABD1359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Пойдут трещины кругом,</w:t>
      </w:r>
    </w:p>
    <w:p w14:paraId="614CCA38" w14:textId="4E9A2653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 xml:space="preserve">Ты провалишься </w:t>
      </w:r>
      <w:r w:rsidR="009C6629" w:rsidRPr="000C1677">
        <w:rPr>
          <w:rFonts w:ascii="Times New Roman" w:hAnsi="Times New Roman" w:cs="Times New Roman"/>
          <w:sz w:val="28"/>
          <w:szCs w:val="28"/>
        </w:rPr>
        <w:t>потом…</w:t>
      </w:r>
    </w:p>
    <w:p w14:paraId="59F6A8CC" w14:textId="474FE10A" w:rsidR="009E1E62" w:rsidRPr="000C1677" w:rsidRDefault="009C6629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И тогда</w:t>
      </w:r>
      <w:r w:rsidR="009E1E62" w:rsidRPr="000C1677">
        <w:rPr>
          <w:rFonts w:ascii="Times New Roman" w:hAnsi="Times New Roman" w:cs="Times New Roman"/>
          <w:sz w:val="28"/>
          <w:szCs w:val="28"/>
        </w:rPr>
        <w:t xml:space="preserve"> будет беда!</w:t>
      </w:r>
      <w:r w:rsidRPr="000C1677">
        <w:rPr>
          <w:rFonts w:ascii="Times New Roman" w:hAnsi="Times New Roman" w:cs="Times New Roman"/>
          <w:sz w:val="28"/>
          <w:szCs w:val="28"/>
        </w:rPr>
        <w:t xml:space="preserve"> Не спасти нам Колобка!...</w:t>
      </w:r>
    </w:p>
    <w:p w14:paraId="66B68DDF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B281BD5" w14:textId="32F07A8C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Бабу с дедом я не слушал</w:t>
      </w:r>
      <w:r w:rsidR="009C6629" w:rsidRPr="000C1677">
        <w:rPr>
          <w:rFonts w:ascii="Times New Roman" w:hAnsi="Times New Roman" w:cs="Times New Roman"/>
          <w:sz w:val="28"/>
          <w:szCs w:val="28"/>
        </w:rPr>
        <w:t>,</w:t>
      </w:r>
    </w:p>
    <w:p w14:paraId="1932D2E9" w14:textId="15B3EF50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Зайца с волком не послушал</w:t>
      </w:r>
      <w:r w:rsidR="009C6629" w:rsidRPr="000C1677">
        <w:rPr>
          <w:rFonts w:ascii="Times New Roman" w:hAnsi="Times New Roman" w:cs="Times New Roman"/>
          <w:sz w:val="28"/>
          <w:szCs w:val="28"/>
        </w:rPr>
        <w:t>,</w:t>
      </w:r>
    </w:p>
    <w:p w14:paraId="09B15434" w14:textId="20AA3815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Слушать</w:t>
      </w:r>
      <w:r w:rsidR="009C6629" w:rsidRPr="000C1677">
        <w:rPr>
          <w:rFonts w:ascii="Times New Roman" w:hAnsi="Times New Roman" w:cs="Times New Roman"/>
          <w:sz w:val="28"/>
          <w:szCs w:val="28"/>
        </w:rPr>
        <w:t xml:space="preserve"> Вас</w:t>
      </w:r>
      <w:r w:rsidRPr="000C1677">
        <w:rPr>
          <w:rFonts w:ascii="Times New Roman" w:hAnsi="Times New Roman" w:cs="Times New Roman"/>
          <w:sz w:val="28"/>
          <w:szCs w:val="28"/>
        </w:rPr>
        <w:t xml:space="preserve"> мне не с руки!</w:t>
      </w:r>
    </w:p>
    <w:p w14:paraId="3E9D1CB5" w14:textId="3D3631A1" w:rsidR="009E1E62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 xml:space="preserve">Пропусти и </w:t>
      </w:r>
      <w:r w:rsidR="009C6629" w:rsidRPr="000C1677">
        <w:rPr>
          <w:rFonts w:ascii="Times New Roman" w:hAnsi="Times New Roman" w:cs="Times New Roman"/>
          <w:sz w:val="28"/>
          <w:szCs w:val="28"/>
        </w:rPr>
        <w:t>отойди….</w:t>
      </w:r>
      <w:r w:rsidRPr="000C1677">
        <w:rPr>
          <w:rFonts w:ascii="Times New Roman" w:hAnsi="Times New Roman" w:cs="Times New Roman"/>
          <w:sz w:val="28"/>
          <w:szCs w:val="28"/>
        </w:rPr>
        <w:t>!</w:t>
      </w:r>
    </w:p>
    <w:p w14:paraId="631AC993" w14:textId="77777777" w:rsidR="005F0EDA" w:rsidRPr="000C1677" w:rsidRDefault="005F0EDA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40799FB" w14:textId="439405AB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Глянь! Лиса тут на подмогу!</w:t>
      </w:r>
    </w:p>
    <w:p w14:paraId="5B6E4082" w14:textId="1719606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Все подслушала слова.</w:t>
      </w:r>
    </w:p>
    <w:p w14:paraId="2FADA22E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lastRenderedPageBreak/>
        <w:t>Колобка она взяла</w:t>
      </w:r>
    </w:p>
    <w:p w14:paraId="33338837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B34406A" w14:textId="1F5C8E58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Лиса:</w:t>
      </w:r>
      <w:r w:rsidRPr="000C1677">
        <w:rPr>
          <w:rFonts w:ascii="Times New Roman" w:hAnsi="Times New Roman" w:cs="Times New Roman"/>
          <w:sz w:val="28"/>
          <w:szCs w:val="28"/>
        </w:rPr>
        <w:t xml:space="preserve"> Ты не слушай </w:t>
      </w:r>
      <w:r w:rsidR="005F0EDA" w:rsidRPr="000C1677">
        <w:rPr>
          <w:rFonts w:ascii="Times New Roman" w:hAnsi="Times New Roman" w:cs="Times New Roman"/>
          <w:sz w:val="28"/>
          <w:szCs w:val="28"/>
        </w:rPr>
        <w:t>никогда</w:t>
      </w:r>
    </w:p>
    <w:p w14:paraId="1AFD2E5F" w14:textId="1FD4A7D0" w:rsidR="009E1E62" w:rsidRPr="000C1677" w:rsidRDefault="009C6629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Я так</w:t>
      </w:r>
      <w:r w:rsidR="009E1E62" w:rsidRPr="000C1677">
        <w:rPr>
          <w:rFonts w:ascii="Times New Roman" w:hAnsi="Times New Roman" w:cs="Times New Roman"/>
          <w:sz w:val="28"/>
          <w:szCs w:val="28"/>
        </w:rPr>
        <w:t xml:space="preserve"> делаю всегда</w:t>
      </w:r>
      <w:r w:rsidRPr="000C1677">
        <w:rPr>
          <w:rFonts w:ascii="Times New Roman" w:hAnsi="Times New Roman" w:cs="Times New Roman"/>
          <w:sz w:val="28"/>
          <w:szCs w:val="28"/>
        </w:rPr>
        <w:t>….</w:t>
      </w:r>
    </w:p>
    <w:p w14:paraId="6564DC57" w14:textId="1963AC46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Так как я хочу сама!</w:t>
      </w:r>
      <w:r w:rsidR="009C6629" w:rsidRPr="000C1677">
        <w:rPr>
          <w:rFonts w:ascii="Times New Roman" w:hAnsi="Times New Roman" w:cs="Times New Roman"/>
          <w:sz w:val="28"/>
          <w:szCs w:val="28"/>
        </w:rPr>
        <w:t>!!</w:t>
      </w:r>
    </w:p>
    <w:p w14:paraId="0720DD0C" w14:textId="77FBFE9C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Пойдем со мною колобок,</w:t>
      </w:r>
    </w:p>
    <w:p w14:paraId="56E53888" w14:textId="444A7875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С тобою саночки возьмем</w:t>
      </w:r>
    </w:p>
    <w:p w14:paraId="32B69EEF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И на тонкий лед пойдем!</w:t>
      </w:r>
    </w:p>
    <w:p w14:paraId="22FC1563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A74FBD" w14:textId="71137DC5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0C1677">
        <w:rPr>
          <w:rFonts w:ascii="Times New Roman" w:hAnsi="Times New Roman" w:cs="Times New Roman"/>
          <w:sz w:val="28"/>
          <w:szCs w:val="28"/>
        </w:rPr>
        <w:t xml:space="preserve"> Я на реченьку схожу</w:t>
      </w:r>
    </w:p>
    <w:p w14:paraId="2BAAB1A5" w14:textId="78B4D2D6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Покататься я люблю!</w:t>
      </w:r>
      <w:r w:rsidR="009C6629" w:rsidRPr="000C1677">
        <w:rPr>
          <w:rFonts w:ascii="Times New Roman" w:hAnsi="Times New Roman" w:cs="Times New Roman"/>
          <w:sz w:val="28"/>
          <w:szCs w:val="28"/>
        </w:rPr>
        <w:t>....</w:t>
      </w:r>
    </w:p>
    <w:p w14:paraId="4E6DD252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32FDD03" w14:textId="19F76E2D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0C1677">
        <w:rPr>
          <w:rFonts w:ascii="Times New Roman" w:hAnsi="Times New Roman" w:cs="Times New Roman"/>
          <w:sz w:val="28"/>
          <w:szCs w:val="28"/>
        </w:rPr>
        <w:t xml:space="preserve"> Только сел наш колобок</w:t>
      </w:r>
    </w:p>
    <w:p w14:paraId="1B36EBC5" w14:textId="5D7CDB5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Скатился прямо на ледок</w:t>
      </w:r>
    </w:p>
    <w:p w14:paraId="7BE61643" w14:textId="3C81E00B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Раз! Раздался треск кругом.</w:t>
      </w:r>
    </w:p>
    <w:p w14:paraId="44F0F416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А лиса то прыг. Бегом!</w:t>
      </w:r>
    </w:p>
    <w:p w14:paraId="6AD0D19F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44B4AE4" w14:textId="1614F183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0C1677">
        <w:rPr>
          <w:rFonts w:ascii="Times New Roman" w:hAnsi="Times New Roman" w:cs="Times New Roman"/>
          <w:sz w:val="28"/>
          <w:szCs w:val="28"/>
        </w:rPr>
        <w:t xml:space="preserve"> </w:t>
      </w:r>
      <w:r w:rsidR="009C6629" w:rsidRPr="000C1677">
        <w:rPr>
          <w:rFonts w:ascii="Times New Roman" w:hAnsi="Times New Roman" w:cs="Times New Roman"/>
          <w:sz w:val="28"/>
          <w:szCs w:val="28"/>
        </w:rPr>
        <w:t xml:space="preserve"> </w:t>
      </w:r>
      <w:r w:rsidRPr="000C1677">
        <w:rPr>
          <w:rFonts w:ascii="Times New Roman" w:hAnsi="Times New Roman" w:cs="Times New Roman"/>
          <w:sz w:val="28"/>
          <w:szCs w:val="28"/>
        </w:rPr>
        <w:t>Убежала! Ну и ну?</w:t>
      </w:r>
    </w:p>
    <w:p w14:paraId="3784E997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А я сейчас пойду ко дну!</w:t>
      </w:r>
    </w:p>
    <w:p w14:paraId="01021AC1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C1FAEAD" w14:textId="77777777" w:rsidR="005F0EDA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0C1677">
        <w:rPr>
          <w:rFonts w:ascii="Times New Roman" w:hAnsi="Times New Roman" w:cs="Times New Roman"/>
          <w:sz w:val="28"/>
          <w:szCs w:val="28"/>
        </w:rPr>
        <w:t>: Пуще трещины под ним</w:t>
      </w:r>
    </w:p>
    <w:p w14:paraId="195112E1" w14:textId="567CF92A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На санях то он один</w:t>
      </w:r>
    </w:p>
    <w:p w14:paraId="0DFAD78B" w14:textId="136FA3B1" w:rsidR="009E1E62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Страшно стало колобку!</w:t>
      </w:r>
    </w:p>
    <w:p w14:paraId="3CE77233" w14:textId="77777777" w:rsidR="005F0EDA" w:rsidRPr="000C1677" w:rsidRDefault="005F0EDA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B2BA165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Колобок: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Ой, сейчас я пропаду!</w:t>
      </w:r>
    </w:p>
    <w:p w14:paraId="03DB9ED9" w14:textId="1A972C75" w:rsidR="009E1E62" w:rsidRDefault="009C6629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Ой! Сейчас пойду ко дну….</w:t>
      </w:r>
    </w:p>
    <w:p w14:paraId="34913CDA" w14:textId="77777777" w:rsidR="005F0EDA" w:rsidRPr="000C1677" w:rsidRDefault="005F0EDA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F553E14" w14:textId="62315BAF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Прибежал к нему медведь</w:t>
      </w:r>
    </w:p>
    <w:p w14:paraId="443B4A20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И как начал он реветь!</w:t>
      </w:r>
    </w:p>
    <w:p w14:paraId="319784B1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96C765B" w14:textId="58ED4651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Медведь: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Говорили тебе все,</w:t>
      </w:r>
    </w:p>
    <w:p w14:paraId="7105416B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Ты поверил лишь лисе!</w:t>
      </w:r>
    </w:p>
    <w:p w14:paraId="71ABA732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C88ECF9" w14:textId="21AF6E90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Долго ли медведь тащил,</w:t>
      </w:r>
    </w:p>
    <w:p w14:paraId="7BF7B8A9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Сколько он потратил сил?</w:t>
      </w:r>
    </w:p>
    <w:p w14:paraId="6974320A" w14:textId="2F59ADDC" w:rsidR="009E1E62" w:rsidRPr="000C1677" w:rsidRDefault="00882DF3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Прибежали звери все….</w:t>
      </w:r>
    </w:p>
    <w:p w14:paraId="29B09335" w14:textId="3947F6EE" w:rsidR="009E1E62" w:rsidRPr="000C1677" w:rsidRDefault="00882DF3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E1E62" w:rsidRPr="000C1677">
        <w:rPr>
          <w:rFonts w:ascii="Times New Roman" w:hAnsi="Times New Roman" w:cs="Times New Roman"/>
          <w:sz w:val="28"/>
          <w:szCs w:val="28"/>
        </w:rPr>
        <w:t xml:space="preserve">Помощь </w:t>
      </w:r>
      <w:r w:rsidR="009C6629" w:rsidRPr="000C1677">
        <w:rPr>
          <w:rFonts w:ascii="Times New Roman" w:hAnsi="Times New Roman" w:cs="Times New Roman"/>
          <w:sz w:val="28"/>
          <w:szCs w:val="28"/>
        </w:rPr>
        <w:t>скорая…</w:t>
      </w:r>
      <w:r w:rsidR="009E1E62" w:rsidRPr="000C1677">
        <w:rPr>
          <w:rFonts w:ascii="Times New Roman" w:hAnsi="Times New Roman" w:cs="Times New Roman"/>
          <w:sz w:val="28"/>
          <w:szCs w:val="28"/>
        </w:rPr>
        <w:t xml:space="preserve"> поспела</w:t>
      </w:r>
      <w:r w:rsidR="009C6629" w:rsidRPr="000C1677">
        <w:rPr>
          <w:rFonts w:ascii="Times New Roman" w:hAnsi="Times New Roman" w:cs="Times New Roman"/>
          <w:sz w:val="28"/>
          <w:szCs w:val="28"/>
        </w:rPr>
        <w:t>!</w:t>
      </w:r>
    </w:p>
    <w:p w14:paraId="760C2F78" w14:textId="3E23A3AD" w:rsidR="009E1E62" w:rsidRPr="000C1677" w:rsidRDefault="009C6629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Колобка спасти сумела….</w:t>
      </w:r>
    </w:p>
    <w:p w14:paraId="35A74FF9" w14:textId="482F0755" w:rsidR="009E1E62" w:rsidRPr="000C1677" w:rsidRDefault="009C6629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 xml:space="preserve">Теперь в </w:t>
      </w:r>
      <w:r w:rsidR="000C1677" w:rsidRPr="000C1677">
        <w:rPr>
          <w:rFonts w:ascii="Times New Roman" w:hAnsi="Times New Roman" w:cs="Times New Roman"/>
          <w:sz w:val="28"/>
          <w:szCs w:val="28"/>
        </w:rPr>
        <w:t>больнице он лежит….</w:t>
      </w:r>
    </w:p>
    <w:p w14:paraId="04E1826C" w14:textId="5EB82195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Мы же знаем, что пока</w:t>
      </w:r>
    </w:p>
    <w:p w14:paraId="10B3A757" w14:textId="6380C951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Н</w:t>
      </w:r>
      <w:r w:rsidR="000C1677" w:rsidRPr="000C1677">
        <w:rPr>
          <w:rFonts w:ascii="Times New Roman" w:hAnsi="Times New Roman" w:cs="Times New Roman"/>
          <w:sz w:val="28"/>
          <w:szCs w:val="28"/>
        </w:rPr>
        <w:t>е выпускают К</w:t>
      </w:r>
      <w:r w:rsidRPr="000C1677">
        <w:rPr>
          <w:rFonts w:ascii="Times New Roman" w:hAnsi="Times New Roman" w:cs="Times New Roman"/>
          <w:sz w:val="28"/>
          <w:szCs w:val="28"/>
        </w:rPr>
        <w:t>олобка!</w:t>
      </w:r>
      <w:r w:rsidR="000C1677" w:rsidRPr="000C1677">
        <w:rPr>
          <w:rFonts w:ascii="Times New Roman" w:hAnsi="Times New Roman" w:cs="Times New Roman"/>
          <w:sz w:val="28"/>
          <w:szCs w:val="28"/>
        </w:rPr>
        <w:t>.....</w:t>
      </w:r>
    </w:p>
    <w:p w14:paraId="572775B8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(звучит грустная мелодия …., дом деда и бабки,появляется дед и бабка)</w:t>
      </w:r>
    </w:p>
    <w:p w14:paraId="1FDBE7C4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0D2B0E9" w14:textId="58417DB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Баба</w:t>
      </w:r>
      <w:r w:rsidRPr="000C1677">
        <w:rPr>
          <w:rFonts w:ascii="Times New Roman" w:hAnsi="Times New Roman" w:cs="Times New Roman"/>
          <w:sz w:val="28"/>
          <w:szCs w:val="28"/>
        </w:rPr>
        <w:t>: Про колобка дед, слышал ты? (плача)</w:t>
      </w:r>
    </w:p>
    <w:p w14:paraId="5DD9D800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Тащили звери из воды!</w:t>
      </w:r>
    </w:p>
    <w:p w14:paraId="09404D7F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C358C06" w14:textId="4F6E5F0E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Дед</w:t>
      </w:r>
      <w:r w:rsidRPr="000C1677">
        <w:rPr>
          <w:rFonts w:ascii="Times New Roman" w:hAnsi="Times New Roman" w:cs="Times New Roman"/>
          <w:sz w:val="28"/>
          <w:szCs w:val="28"/>
        </w:rPr>
        <w:t>: Да! Он мне тоже рассказал</w:t>
      </w:r>
    </w:p>
    <w:p w14:paraId="0D49A10B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И слушать всех мне обещал.</w:t>
      </w:r>
    </w:p>
    <w:p w14:paraId="5CB3EBD3" w14:textId="77777777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A0A29B8" w14:textId="7D916F79" w:rsidR="009E1E62" w:rsidRPr="000C1677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0EDA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0C1677">
        <w:rPr>
          <w:rFonts w:ascii="Times New Roman" w:hAnsi="Times New Roman" w:cs="Times New Roman"/>
          <w:sz w:val="28"/>
          <w:szCs w:val="28"/>
        </w:rPr>
        <w:t xml:space="preserve"> И передал ребята вам</w:t>
      </w:r>
    </w:p>
    <w:p w14:paraId="42EF3DE7" w14:textId="30987DA2" w:rsidR="009E1E62" w:rsidRDefault="009E1E62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1677">
        <w:rPr>
          <w:rFonts w:ascii="Times New Roman" w:hAnsi="Times New Roman" w:cs="Times New Roman"/>
          <w:sz w:val="28"/>
          <w:szCs w:val="28"/>
        </w:rPr>
        <w:t>Что б слушали вы пап и мам!</w:t>
      </w:r>
    </w:p>
    <w:p w14:paraId="65186C2B" w14:textId="4831F2C7" w:rsidR="000C1677" w:rsidRDefault="000C1677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лёд</w:t>
      </w:r>
      <w:r w:rsidR="00882DF3">
        <w:rPr>
          <w:rFonts w:ascii="Times New Roman" w:hAnsi="Times New Roman" w:cs="Times New Roman"/>
          <w:sz w:val="28"/>
          <w:szCs w:val="28"/>
        </w:rPr>
        <w:t xml:space="preserve"> бы</w:t>
      </w:r>
      <w:r>
        <w:rPr>
          <w:rFonts w:ascii="Times New Roman" w:hAnsi="Times New Roman" w:cs="Times New Roman"/>
          <w:sz w:val="28"/>
          <w:szCs w:val="28"/>
        </w:rPr>
        <w:t xml:space="preserve"> не ходили</w:t>
      </w:r>
      <w:r w:rsidR="00882DF3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DE933F" w14:textId="2410F90F" w:rsidR="00882DF3" w:rsidRPr="000C1677" w:rsidRDefault="00882DF3" w:rsidP="000C167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Лисой бы не дружили….</w:t>
      </w:r>
    </w:p>
    <w:sectPr w:rsidR="00882DF3" w:rsidRPr="000C1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62"/>
    <w:rsid w:val="000C1677"/>
    <w:rsid w:val="000F7B0E"/>
    <w:rsid w:val="001E742C"/>
    <w:rsid w:val="00254D7C"/>
    <w:rsid w:val="002D4CCF"/>
    <w:rsid w:val="005F0EDA"/>
    <w:rsid w:val="007151B6"/>
    <w:rsid w:val="00882DF3"/>
    <w:rsid w:val="009C6629"/>
    <w:rsid w:val="009E1E62"/>
    <w:rsid w:val="00F6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31462"/>
  <w15:chartTrackingRefBased/>
  <w15:docId w15:val="{AB36AE5F-B6D1-42C0-849A-561D18F9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74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6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горелкина</dc:creator>
  <cp:keywords/>
  <dc:description/>
  <cp:lastModifiedBy>людмила горелкина</cp:lastModifiedBy>
  <cp:revision>4</cp:revision>
  <dcterms:created xsi:type="dcterms:W3CDTF">2022-03-01T15:29:00Z</dcterms:created>
  <dcterms:modified xsi:type="dcterms:W3CDTF">2022-03-01T17:32:00Z</dcterms:modified>
</cp:coreProperties>
</file>